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DD91" w14:textId="23533761" w:rsidR="003139C8" w:rsidRDefault="00D14B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</w:t>
      </w:r>
      <w:r w:rsidR="003139C8">
        <w:rPr>
          <w:rFonts w:ascii="Arial Black" w:hAnsi="Arial Black"/>
          <w:noProof/>
        </w:rPr>
        <w:drawing>
          <wp:inline distT="0" distB="0" distL="0" distR="0" wp14:anchorId="6EFA6E4B" wp14:editId="18661422">
            <wp:extent cx="2183765" cy="1640953"/>
            <wp:effectExtent l="0" t="0" r="698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818" cy="165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</w:t>
      </w:r>
    </w:p>
    <w:p w14:paraId="16148C01" w14:textId="77777777" w:rsidR="003139C8" w:rsidRDefault="003139C8">
      <w:pPr>
        <w:rPr>
          <w:rFonts w:ascii="Arial" w:hAnsi="Arial" w:cs="Arial"/>
          <w:b/>
          <w:bCs/>
        </w:rPr>
      </w:pPr>
    </w:p>
    <w:p w14:paraId="37777E59" w14:textId="6829234F" w:rsidR="007A6266" w:rsidRPr="005B79C4" w:rsidRDefault="005B79C4">
      <w:pPr>
        <w:rPr>
          <w:rFonts w:ascii="Arial" w:hAnsi="Arial" w:cs="Arial"/>
          <w:b/>
          <w:bCs/>
        </w:rPr>
      </w:pPr>
      <w:r w:rsidRPr="005B79C4">
        <w:rPr>
          <w:rFonts w:ascii="Arial" w:hAnsi="Arial" w:cs="Arial"/>
          <w:b/>
          <w:bCs/>
        </w:rPr>
        <w:t>Verksamhetsberättelse Svenska Submission Wrestlingförbundet 202</w:t>
      </w:r>
      <w:r w:rsidR="009105F0">
        <w:rPr>
          <w:rFonts w:ascii="Arial" w:hAnsi="Arial" w:cs="Arial"/>
          <w:b/>
          <w:bCs/>
        </w:rPr>
        <w:t>3</w:t>
      </w:r>
      <w:r w:rsidRPr="005B79C4">
        <w:rPr>
          <w:rFonts w:ascii="Arial" w:hAnsi="Arial" w:cs="Arial"/>
          <w:b/>
          <w:bCs/>
        </w:rPr>
        <w:t>.</w:t>
      </w:r>
    </w:p>
    <w:p w14:paraId="41A756AA" w14:textId="44B7CF1F" w:rsidR="005B79C4" w:rsidRDefault="005B79C4" w:rsidP="00A21F58">
      <w:pPr>
        <w:rPr>
          <w:rFonts w:ascii="Arial Black" w:hAnsi="Arial Black"/>
        </w:rPr>
      </w:pPr>
      <w:r w:rsidRPr="005B79C4">
        <w:rPr>
          <w:rFonts w:ascii="Arial" w:hAnsi="Arial" w:cs="Arial"/>
        </w:rPr>
        <w:t>År 202</w:t>
      </w:r>
      <w:r w:rsidR="00195121">
        <w:rPr>
          <w:rFonts w:ascii="Arial" w:hAnsi="Arial" w:cs="Arial"/>
        </w:rPr>
        <w:t>3</w:t>
      </w:r>
      <w:r w:rsidR="00D3441D">
        <w:rPr>
          <w:rFonts w:ascii="Arial" w:hAnsi="Arial" w:cs="Arial"/>
        </w:rPr>
        <w:t xml:space="preserve"> var ett händelserikt år för Svensk Submission Wrestling. Förbundet har stadigt växt med nya medlemsföreningar och många aktiva tävlande inom sporten. </w:t>
      </w:r>
      <w:r w:rsidR="00DC7F68">
        <w:rPr>
          <w:rFonts w:ascii="Arial" w:hAnsi="Arial" w:cs="Arial"/>
        </w:rPr>
        <w:t xml:space="preserve">9 ligatävlingar har ägt rum </w:t>
      </w:r>
      <w:r w:rsidR="00A00529">
        <w:rPr>
          <w:rFonts w:ascii="Arial" w:hAnsi="Arial" w:cs="Arial"/>
        </w:rPr>
        <w:t xml:space="preserve">på 5 olika orter spridda från Malmö till Umeå. </w:t>
      </w:r>
      <w:r w:rsidR="005525A8">
        <w:rPr>
          <w:rFonts w:ascii="Arial" w:hAnsi="Arial" w:cs="Arial"/>
        </w:rPr>
        <w:t>Denna geografiska spridning har gjort det möjligt för fler att kunna tävla och förbundet hoppas fortsätta trenden</w:t>
      </w:r>
      <w:r w:rsidR="00203AD4">
        <w:rPr>
          <w:rFonts w:ascii="Arial" w:hAnsi="Arial" w:cs="Arial"/>
        </w:rPr>
        <w:t xml:space="preserve">. </w:t>
      </w:r>
    </w:p>
    <w:p w14:paraId="66BE8939" w14:textId="54D15C37" w:rsidR="005B79C4" w:rsidRDefault="003703F6">
      <w:pPr>
        <w:rPr>
          <w:rFonts w:ascii="Arial Black" w:hAnsi="Arial Black"/>
        </w:rPr>
      </w:pPr>
      <w:r>
        <w:rPr>
          <w:rFonts w:ascii="Arial Black" w:hAnsi="Arial Black"/>
        </w:rPr>
        <w:t>SSWL</w:t>
      </w:r>
    </w:p>
    <w:p w14:paraId="7ECB8265" w14:textId="794DCB2B" w:rsidR="003703F6" w:rsidRDefault="003703F6" w:rsidP="00621E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Svenska submission </w:t>
      </w:r>
      <w:r w:rsidR="00D3441D">
        <w:rPr>
          <w:rFonts w:ascii="Arial" w:hAnsi="Arial" w:cs="Arial"/>
        </w:rPr>
        <w:t>wrestlingligan</w:t>
      </w:r>
      <w:r>
        <w:rPr>
          <w:rFonts w:ascii="Arial" w:hAnsi="Arial" w:cs="Arial"/>
        </w:rPr>
        <w:t xml:space="preserve"> fick under året välkomna </w:t>
      </w:r>
      <w:r w:rsidR="00F31F16">
        <w:rPr>
          <w:rFonts w:ascii="Arial" w:hAnsi="Arial" w:cs="Arial"/>
        </w:rPr>
        <w:t>en ny tävlingsarrangör i Malmö som anordnade</w:t>
      </w:r>
      <w:r w:rsidR="00B4754D">
        <w:rPr>
          <w:rFonts w:ascii="Arial" w:hAnsi="Arial" w:cs="Arial"/>
        </w:rPr>
        <w:t xml:space="preserve"> 1 tävling. </w:t>
      </w:r>
      <w:r w:rsidR="00281426">
        <w:rPr>
          <w:rFonts w:ascii="Arial" w:hAnsi="Arial" w:cs="Arial"/>
        </w:rPr>
        <w:t>Ligan arrangerades på 9 tillfällen i Malmö, Stockholm, Gävle, Umeå och Luleå</w:t>
      </w:r>
      <w:r w:rsidR="00173F8D">
        <w:rPr>
          <w:rFonts w:ascii="Arial" w:hAnsi="Arial" w:cs="Arial"/>
        </w:rPr>
        <w:t>. Tävlingsdeltagandet har under året fortsatt varit starkt i alla viktklasser</w:t>
      </w:r>
      <w:r w:rsidR="00621E1E">
        <w:rPr>
          <w:rFonts w:ascii="Arial" w:hAnsi="Arial" w:cs="Arial"/>
        </w:rPr>
        <w:t>.</w:t>
      </w:r>
    </w:p>
    <w:p w14:paraId="3FE7D1FD" w14:textId="77183342" w:rsidR="0074212A" w:rsidRPr="00D3441D" w:rsidRDefault="00D34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Finalerna för Ligatävlingarna genomfördes i december i samband med kampsportfestivalen på Älvsjömässan i december. </w:t>
      </w:r>
    </w:p>
    <w:p w14:paraId="1276FCFD" w14:textId="6CBB0DED" w:rsidR="0074212A" w:rsidRDefault="0074212A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SM</w:t>
      </w:r>
    </w:p>
    <w:p w14:paraId="2AC7F899" w14:textId="28613482" w:rsidR="005132A1" w:rsidRDefault="0074212A" w:rsidP="00F568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Årets </w:t>
      </w:r>
      <w:r w:rsidR="00D3441D">
        <w:rPr>
          <w:rFonts w:ascii="Arial" w:hAnsi="Arial" w:cs="Arial"/>
        </w:rPr>
        <w:t xml:space="preserve">SM och junior-SM samt riksmästerskap genomfördes med </w:t>
      </w:r>
      <w:r w:rsidR="00A542BE">
        <w:rPr>
          <w:rFonts w:ascii="Arial" w:hAnsi="Arial" w:cs="Arial"/>
        </w:rPr>
        <w:t xml:space="preserve">totalt </w:t>
      </w:r>
      <w:r w:rsidR="00CE5CE8">
        <w:rPr>
          <w:rFonts w:ascii="Arial" w:hAnsi="Arial" w:cs="Arial"/>
        </w:rPr>
        <w:t xml:space="preserve">111 </w:t>
      </w:r>
      <w:r w:rsidR="00D3441D">
        <w:rPr>
          <w:rFonts w:ascii="Arial" w:hAnsi="Arial" w:cs="Arial"/>
        </w:rPr>
        <w:t xml:space="preserve">tävlanden. </w:t>
      </w:r>
      <w:r w:rsidR="004A170E">
        <w:rPr>
          <w:rFonts w:ascii="Arial" w:hAnsi="Arial" w:cs="Arial"/>
        </w:rPr>
        <w:t xml:space="preserve">Det var ännu ett år med många </w:t>
      </w:r>
      <w:r w:rsidR="00CE45AC">
        <w:rPr>
          <w:rFonts w:ascii="Arial" w:hAnsi="Arial" w:cs="Arial"/>
        </w:rPr>
        <w:t xml:space="preserve">tävlande i alla viktklasser. </w:t>
      </w:r>
      <w:r w:rsidR="0025395A">
        <w:rPr>
          <w:rFonts w:ascii="Arial" w:hAnsi="Arial" w:cs="Arial"/>
        </w:rPr>
        <w:t xml:space="preserve">SM anordnades i år igen i samband med </w:t>
      </w:r>
      <w:r w:rsidR="006407AA">
        <w:rPr>
          <w:rFonts w:ascii="Arial" w:hAnsi="Arial" w:cs="Arial"/>
        </w:rPr>
        <w:t xml:space="preserve">Kampsportsfestivalen i december </w:t>
      </w:r>
      <w:r w:rsidR="005A435A">
        <w:rPr>
          <w:rFonts w:ascii="Arial" w:hAnsi="Arial" w:cs="Arial"/>
        </w:rPr>
        <w:t>och från invägning till mattan gick tävlingen utan</w:t>
      </w:r>
      <w:r w:rsidR="00F568A0">
        <w:rPr>
          <w:rFonts w:ascii="Arial" w:hAnsi="Arial" w:cs="Arial"/>
        </w:rPr>
        <w:t xml:space="preserve"> problem. </w:t>
      </w:r>
    </w:p>
    <w:p w14:paraId="7BA27414" w14:textId="77777777" w:rsidR="00F568A0" w:rsidRDefault="00F568A0" w:rsidP="00F568A0">
      <w:pPr>
        <w:rPr>
          <w:rFonts w:ascii="Arial" w:hAnsi="Arial" w:cs="Arial"/>
        </w:rPr>
      </w:pPr>
    </w:p>
    <w:p w14:paraId="6B667EBA" w14:textId="56FF5E0E" w:rsidR="005132A1" w:rsidRDefault="00905C4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172E1C4" wp14:editId="3303E9DA">
            <wp:extent cx="3965020" cy="2641600"/>
            <wp:effectExtent l="0" t="0" r="0" b="6350"/>
            <wp:docPr id="100026173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979" cy="264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5471B" w14:textId="4C9609D4" w:rsidR="005B79C4" w:rsidRPr="00F568A0" w:rsidRDefault="001F6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Foto: </w:t>
      </w:r>
      <w:proofErr w:type="spellStart"/>
      <w:r w:rsidR="00905C4A">
        <w:rPr>
          <w:rFonts w:ascii="Arial" w:hAnsi="Arial" w:cs="Arial"/>
        </w:rPr>
        <w:t>Battleshoots</w:t>
      </w:r>
      <w:proofErr w:type="spellEnd"/>
    </w:p>
    <w:sectPr w:rsidR="005B79C4" w:rsidRPr="00F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C4"/>
    <w:rsid w:val="00103A6F"/>
    <w:rsid w:val="00124B6B"/>
    <w:rsid w:val="00173F8D"/>
    <w:rsid w:val="00195121"/>
    <w:rsid w:val="001F6128"/>
    <w:rsid w:val="00203AD4"/>
    <w:rsid w:val="0025395A"/>
    <w:rsid w:val="00281426"/>
    <w:rsid w:val="003139C8"/>
    <w:rsid w:val="003244D6"/>
    <w:rsid w:val="003703F6"/>
    <w:rsid w:val="003C174D"/>
    <w:rsid w:val="00455465"/>
    <w:rsid w:val="004A170E"/>
    <w:rsid w:val="005132A1"/>
    <w:rsid w:val="00531F07"/>
    <w:rsid w:val="005525A8"/>
    <w:rsid w:val="005A435A"/>
    <w:rsid w:val="005B79C4"/>
    <w:rsid w:val="00621E1E"/>
    <w:rsid w:val="006407AA"/>
    <w:rsid w:val="0074212A"/>
    <w:rsid w:val="007A6266"/>
    <w:rsid w:val="00897BC4"/>
    <w:rsid w:val="00905C4A"/>
    <w:rsid w:val="009105F0"/>
    <w:rsid w:val="00A00529"/>
    <w:rsid w:val="00A21F58"/>
    <w:rsid w:val="00A542BE"/>
    <w:rsid w:val="00AA5BBF"/>
    <w:rsid w:val="00B4754D"/>
    <w:rsid w:val="00BB6978"/>
    <w:rsid w:val="00CE45AC"/>
    <w:rsid w:val="00CE5CE8"/>
    <w:rsid w:val="00D14B03"/>
    <w:rsid w:val="00D3441D"/>
    <w:rsid w:val="00DC7F68"/>
    <w:rsid w:val="00DD0FA2"/>
    <w:rsid w:val="00F31F16"/>
    <w:rsid w:val="00F5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3696"/>
  <w15:chartTrackingRefBased/>
  <w15:docId w15:val="{9F6E872C-6510-4A11-A642-2D4DA556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C17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C1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antemi89 Pettersson</dc:creator>
  <cp:keywords/>
  <dc:description/>
  <cp:lastModifiedBy>Simon Johansson</cp:lastModifiedBy>
  <cp:revision>30</cp:revision>
  <dcterms:created xsi:type="dcterms:W3CDTF">2024-01-16T09:56:00Z</dcterms:created>
  <dcterms:modified xsi:type="dcterms:W3CDTF">2024-01-16T10:15:00Z</dcterms:modified>
</cp:coreProperties>
</file>